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0AB" w:rsidRPr="00732CB0" w:rsidRDefault="00B110AB" w:rsidP="00B1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CB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ГОСУДАРСТВА - УЧАСТНИКИ</w:t>
      </w:r>
    </w:p>
    <w:p w:rsidR="00B110AB" w:rsidRPr="00732CB0" w:rsidRDefault="004A385B" w:rsidP="00B1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B110AB" w:rsidRPr="00732CB0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КОНВЕНЦИИ</w:t>
        </w:r>
      </w:hyperlink>
      <w:r w:rsidR="00B110AB" w:rsidRPr="00732CB0">
        <w:rPr>
          <w:rFonts w:ascii="Times New Roman" w:hAnsi="Times New Roman" w:cs="Times New Roman"/>
          <w:color w:val="000000" w:themeColor="text1"/>
          <w:sz w:val="24"/>
          <w:szCs w:val="24"/>
        </w:rPr>
        <w:t>, ОТМЕНЯЮЩЕЙ ТРЕБОВАНИЕ ЛЕГАЛИЗАЦИИ ИНОСТРАННЫХ</w:t>
      </w:r>
    </w:p>
    <w:p w:rsidR="00B110AB" w:rsidRPr="00732CB0" w:rsidRDefault="00B110AB" w:rsidP="00B1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CB0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ОФИЦИАЛЬНЫХ ДОКУМЕНТОВ, ПОДПИСАННОЙ В ГААГЕ</w:t>
      </w:r>
    </w:p>
    <w:p w:rsidR="00B110AB" w:rsidRDefault="00B110AB" w:rsidP="00B1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CB0">
        <w:rPr>
          <w:rFonts w:ascii="Times New Roman" w:hAnsi="Times New Roman" w:cs="Times New Roman"/>
          <w:color w:val="000000" w:themeColor="text1"/>
          <w:sz w:val="24"/>
          <w:szCs w:val="24"/>
        </w:rPr>
        <w:t>5 ОКТЯБРЯ 1961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СОСТОЯНИЮ НА </w:t>
      </w:r>
      <w:r w:rsidR="001B23E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A22E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B23E2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3A22E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B23E2">
        <w:rPr>
          <w:rFonts w:ascii="Times New Roman" w:hAnsi="Times New Roman" w:cs="Times New Roman"/>
          <w:color w:val="000000" w:themeColor="text1"/>
          <w:sz w:val="24"/>
          <w:szCs w:val="24"/>
        </w:rPr>
        <w:t>.2020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75A06" w:rsidRPr="0015219F" w:rsidRDefault="00275A06" w:rsidP="00AF3B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9"/>
      </w:tblGrid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Албания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Аргентина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Австралия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Андорра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Антигуа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Барбуда</w:t>
            </w:r>
            <w:proofErr w:type="spellEnd"/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Багамские острова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Барбадос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Бахрейн 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Белиз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Бельгия</w:t>
            </w:r>
          </w:p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Боливия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Босния и Герцеговина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Ботсвана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Болгария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Бруней-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Дурассалам</w:t>
            </w:r>
            <w:proofErr w:type="spellEnd"/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Бурунди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Вануату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Венесуэла</w:t>
            </w:r>
          </w:p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Гайана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Гренада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Гондурас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Греция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Гватемала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Доминика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Доминиканская Республика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Исландия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ConsPlusNormal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Ирландия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ConsPlusNormal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Израиль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ConsPlusNormal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Испания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ConsPlusNormal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Италия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Кабо-Верде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Киргизия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 (только Макао и Гонконг)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Колумбия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Коста-Рика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Кипр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Лесото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Либерия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Лихтенштейн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Люксембург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Македония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Малави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Маршалловы острова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Молдова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Монголия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Мальта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Маврикий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Мексика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Монако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Намибия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Нидерланды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Никарагуа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Ниуэ</w:t>
            </w:r>
            <w:proofErr w:type="spellEnd"/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Зеландия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Острова Кука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Оман</w:t>
            </w:r>
          </w:p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Палау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Панама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Перу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Португалия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Парагвай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Корея (Южная Корея)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Румыния</w:t>
            </w:r>
          </w:p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Сальвадор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Сан-Марино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Сан-Томе и Принсипи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Сейшельские острова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Свазиленд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-Китс и Невис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Сент-Люсия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Сент-Винсент и Гренадины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Сербия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Словакия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Словения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Суринам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tabs>
                <w:tab w:val="left" w:pos="123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Тонга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Тринидад и Тобаго</w:t>
            </w:r>
          </w:p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</w:tr>
      <w:tr w:rsidR="003A22E9" w:rsidTr="00624751">
        <w:tc>
          <w:tcPr>
            <w:tcW w:w="0" w:type="auto"/>
            <w:vAlign w:val="center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Турция</w:t>
            </w:r>
          </w:p>
        </w:tc>
      </w:tr>
      <w:tr w:rsidR="003A22E9" w:rsidTr="00624751">
        <w:tc>
          <w:tcPr>
            <w:tcW w:w="0" w:type="auto"/>
            <w:vAlign w:val="center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</w:tr>
      <w:tr w:rsidR="003A22E9" w:rsidTr="00624751">
        <w:tc>
          <w:tcPr>
            <w:tcW w:w="0" w:type="auto"/>
            <w:vAlign w:val="center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</w:tc>
      </w:tr>
      <w:tr w:rsidR="003A22E9" w:rsidTr="00624751">
        <w:tc>
          <w:tcPr>
            <w:tcW w:w="0" w:type="auto"/>
            <w:vAlign w:val="center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Уругвай</w:t>
            </w:r>
          </w:p>
        </w:tc>
      </w:tr>
      <w:tr w:rsidR="003A22E9" w:rsidTr="00624751">
        <w:tc>
          <w:tcPr>
            <w:tcW w:w="0" w:type="auto"/>
            <w:vAlign w:val="center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Фиджи</w:t>
            </w:r>
          </w:p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Филиппины</w:t>
            </w:r>
          </w:p>
        </w:tc>
      </w:tr>
      <w:tr w:rsidR="003A22E9" w:rsidTr="00624751">
        <w:tc>
          <w:tcPr>
            <w:tcW w:w="0" w:type="auto"/>
            <w:vAlign w:val="center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</w:tc>
      </w:tr>
      <w:tr w:rsidR="003A22E9" w:rsidTr="00624751">
        <w:tc>
          <w:tcPr>
            <w:tcW w:w="0" w:type="auto"/>
            <w:vAlign w:val="center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</w:tr>
      <w:tr w:rsidR="003A22E9" w:rsidTr="00624751">
        <w:tc>
          <w:tcPr>
            <w:tcW w:w="0" w:type="auto"/>
            <w:vAlign w:val="center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Хорватия</w:t>
            </w:r>
          </w:p>
        </w:tc>
      </w:tr>
      <w:tr w:rsidR="003A22E9" w:rsidTr="00624751">
        <w:tc>
          <w:tcPr>
            <w:tcW w:w="0" w:type="auto"/>
            <w:vAlign w:val="center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Чехия</w:t>
            </w:r>
          </w:p>
        </w:tc>
      </w:tr>
      <w:tr w:rsidR="003A22E9" w:rsidTr="00624751">
        <w:tc>
          <w:tcPr>
            <w:tcW w:w="0" w:type="auto"/>
            <w:vAlign w:val="center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Черногория</w:t>
            </w:r>
          </w:p>
        </w:tc>
      </w:tr>
      <w:tr w:rsidR="003A22E9" w:rsidTr="00624751">
        <w:tc>
          <w:tcPr>
            <w:tcW w:w="0" w:type="auto"/>
            <w:vAlign w:val="center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Чили</w:t>
            </w:r>
          </w:p>
        </w:tc>
      </w:tr>
      <w:tr w:rsidR="003A22E9" w:rsidTr="00624751">
        <w:tc>
          <w:tcPr>
            <w:tcW w:w="0" w:type="auto"/>
            <w:vAlign w:val="center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</w:tr>
      <w:tr w:rsidR="003A22E9" w:rsidTr="00624751">
        <w:tc>
          <w:tcPr>
            <w:tcW w:w="0" w:type="auto"/>
            <w:vAlign w:val="center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Швейцария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Эквадор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Эстония</w:t>
            </w:r>
          </w:p>
        </w:tc>
      </w:tr>
      <w:tr w:rsidR="003A22E9" w:rsidTr="00624751">
        <w:tc>
          <w:tcPr>
            <w:tcW w:w="0" w:type="auto"/>
            <w:hideMark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Африка</w:t>
            </w:r>
          </w:p>
        </w:tc>
      </w:tr>
      <w:tr w:rsidR="003A22E9" w:rsidTr="00624751">
        <w:tc>
          <w:tcPr>
            <w:tcW w:w="0" w:type="auto"/>
          </w:tcPr>
          <w:p w:rsidR="003A22E9" w:rsidRDefault="003A22E9" w:rsidP="003A22E9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  <w:bookmarkStart w:id="0" w:name="_GoBack"/>
            <w:bookmarkEnd w:id="0"/>
          </w:p>
          <w:p w:rsidR="003A22E9" w:rsidRDefault="003A22E9" w:rsidP="00624751">
            <w:pPr>
              <w:pStyle w:val="a9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3BB5" w:rsidRPr="00133BB5" w:rsidRDefault="00133BB5" w:rsidP="00BF3376">
      <w:pPr>
        <w:rPr>
          <w:rFonts w:ascii="Times New Roman" w:hAnsi="Times New Roman" w:cs="Times New Roman"/>
          <w:sz w:val="28"/>
          <w:szCs w:val="28"/>
        </w:rPr>
      </w:pPr>
    </w:p>
    <w:sectPr w:rsidR="00133BB5" w:rsidRPr="00133BB5" w:rsidSect="00F32C11">
      <w:headerReference w:type="default" r:id="rId9"/>
      <w:pgSz w:w="11906" w:h="16838"/>
      <w:pgMar w:top="1134" w:right="567" w:bottom="1134" w:left="1134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85B" w:rsidRDefault="004A385B" w:rsidP="00734F66">
      <w:pPr>
        <w:spacing w:after="0" w:line="240" w:lineRule="auto"/>
      </w:pPr>
      <w:r>
        <w:separator/>
      </w:r>
    </w:p>
  </w:endnote>
  <w:endnote w:type="continuationSeparator" w:id="0">
    <w:p w:rsidR="004A385B" w:rsidRDefault="004A385B" w:rsidP="0073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85B" w:rsidRDefault="004A385B" w:rsidP="00734F66">
      <w:pPr>
        <w:spacing w:after="0" w:line="240" w:lineRule="auto"/>
      </w:pPr>
      <w:r>
        <w:separator/>
      </w:r>
    </w:p>
  </w:footnote>
  <w:footnote w:type="continuationSeparator" w:id="0">
    <w:p w:rsidR="004A385B" w:rsidRDefault="004A385B" w:rsidP="0073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F66" w:rsidRDefault="00734F66">
    <w:pPr>
      <w:pStyle w:val="a5"/>
      <w:jc w:val="center"/>
    </w:pPr>
  </w:p>
  <w:p w:rsidR="00734F66" w:rsidRDefault="00734F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D25BB"/>
    <w:multiLevelType w:val="hybridMultilevel"/>
    <w:tmpl w:val="52E8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B49E8"/>
    <w:multiLevelType w:val="hybridMultilevel"/>
    <w:tmpl w:val="B2584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B5"/>
    <w:rsid w:val="00041F48"/>
    <w:rsid w:val="000677AC"/>
    <w:rsid w:val="00080E35"/>
    <w:rsid w:val="0008365F"/>
    <w:rsid w:val="000E78F1"/>
    <w:rsid w:val="00133BB5"/>
    <w:rsid w:val="0015219F"/>
    <w:rsid w:val="00191C79"/>
    <w:rsid w:val="001B23E2"/>
    <w:rsid w:val="00213E00"/>
    <w:rsid w:val="00231EFB"/>
    <w:rsid w:val="00275A06"/>
    <w:rsid w:val="0029314F"/>
    <w:rsid w:val="002C7EFE"/>
    <w:rsid w:val="0033607B"/>
    <w:rsid w:val="003408E1"/>
    <w:rsid w:val="00343AEE"/>
    <w:rsid w:val="0037511B"/>
    <w:rsid w:val="00397B95"/>
    <w:rsid w:val="003A22E9"/>
    <w:rsid w:val="003B1748"/>
    <w:rsid w:val="003E007B"/>
    <w:rsid w:val="003F02C5"/>
    <w:rsid w:val="00424CAC"/>
    <w:rsid w:val="00446BC0"/>
    <w:rsid w:val="004715F0"/>
    <w:rsid w:val="00474790"/>
    <w:rsid w:val="00475309"/>
    <w:rsid w:val="004A385B"/>
    <w:rsid w:val="004D7055"/>
    <w:rsid w:val="00570688"/>
    <w:rsid w:val="005E7BD7"/>
    <w:rsid w:val="00633B86"/>
    <w:rsid w:val="00671EE6"/>
    <w:rsid w:val="006F50B1"/>
    <w:rsid w:val="00734F66"/>
    <w:rsid w:val="007353EB"/>
    <w:rsid w:val="00743067"/>
    <w:rsid w:val="007E25C4"/>
    <w:rsid w:val="007F02A6"/>
    <w:rsid w:val="007F13B1"/>
    <w:rsid w:val="007F2E9B"/>
    <w:rsid w:val="008266A5"/>
    <w:rsid w:val="0085088C"/>
    <w:rsid w:val="008F4124"/>
    <w:rsid w:val="0098421C"/>
    <w:rsid w:val="00995AC6"/>
    <w:rsid w:val="009F1391"/>
    <w:rsid w:val="00A01C3B"/>
    <w:rsid w:val="00A46464"/>
    <w:rsid w:val="00AC3365"/>
    <w:rsid w:val="00AF3B82"/>
    <w:rsid w:val="00B051A7"/>
    <w:rsid w:val="00B110AB"/>
    <w:rsid w:val="00BB50DF"/>
    <w:rsid w:val="00BC060F"/>
    <w:rsid w:val="00BE7464"/>
    <w:rsid w:val="00BE7677"/>
    <w:rsid w:val="00BF3376"/>
    <w:rsid w:val="00C202A6"/>
    <w:rsid w:val="00C344FD"/>
    <w:rsid w:val="00C348BB"/>
    <w:rsid w:val="00C50794"/>
    <w:rsid w:val="00C86F22"/>
    <w:rsid w:val="00CC1703"/>
    <w:rsid w:val="00CC56AA"/>
    <w:rsid w:val="00CD1C20"/>
    <w:rsid w:val="00CF26EF"/>
    <w:rsid w:val="00D47C98"/>
    <w:rsid w:val="00E40825"/>
    <w:rsid w:val="00E416FD"/>
    <w:rsid w:val="00F27F98"/>
    <w:rsid w:val="00F32C11"/>
    <w:rsid w:val="00FD582F"/>
    <w:rsid w:val="00F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E252-3882-4CCD-B747-0A9C4A8E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5"/>
    <w:rsid w:val="00133BB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133BB5"/>
    <w:pPr>
      <w:widowControl w:val="0"/>
      <w:shd w:val="clear" w:color="auto" w:fill="FFFFFF"/>
      <w:spacing w:before="720" w:after="0" w:line="322" w:lineRule="exact"/>
      <w:ind w:hanging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133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33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3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F66"/>
  </w:style>
  <w:style w:type="paragraph" w:styleId="a7">
    <w:name w:val="footer"/>
    <w:basedOn w:val="a"/>
    <w:link w:val="a8"/>
    <w:uiPriority w:val="99"/>
    <w:semiHidden/>
    <w:unhideWhenUsed/>
    <w:rsid w:val="0073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4F66"/>
  </w:style>
  <w:style w:type="paragraph" w:styleId="a9">
    <w:name w:val="List Paragraph"/>
    <w:basedOn w:val="a"/>
    <w:uiPriority w:val="34"/>
    <w:qFormat/>
    <w:rsid w:val="00080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61886684DCFD440FBB9B951E6353F8CBCC207FDDAAF54000EDFg2c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5375-A222-4EC1-A855-0A6269DA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magamdalieva</dc:creator>
  <cp:lastModifiedBy>Сушенцова Мария Вячеславовна</cp:lastModifiedBy>
  <cp:revision>2</cp:revision>
  <cp:lastPrinted>2020-01-22T07:12:00Z</cp:lastPrinted>
  <dcterms:created xsi:type="dcterms:W3CDTF">2020-08-31T14:21:00Z</dcterms:created>
  <dcterms:modified xsi:type="dcterms:W3CDTF">2020-08-31T14:21:00Z</dcterms:modified>
</cp:coreProperties>
</file>